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</wp:posOffset>
                </wp:positionV>
                <wp:extent cx="2519045" cy="1779270"/>
                <wp:effectExtent l="0" t="0" r="14605" b="1143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85C" w:rsidRDefault="00C0485C" w:rsidP="00C0485C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8345" cy="1089660"/>
                                  <wp:effectExtent l="0" t="0" r="0" b="0"/>
                                  <wp:docPr id="29" name="Picture 29" descr="http://www.parlament.gov.rs/upload/images/content/amblems/mali-grb-kolor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arlament.gov.rs/upload/images/content/amblems/mali-grb-kolor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85C" w:rsidRDefault="00C0485C" w:rsidP="00C0485C">
                            <w:pPr>
                              <w:shd w:val="clear" w:color="auto" w:fill="D9D9D9"/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Република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Србија</w:t>
                            </w:r>
                            <w:proofErr w:type="spellEnd"/>
                          </w:p>
                          <w:p w:rsidR="00C0485C" w:rsidRDefault="00C0485C" w:rsidP="00C0485C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МИНИСТАРСТВО КУЛТУРЕ</w:t>
                            </w:r>
                          </w:p>
                          <w:p w:rsidR="00C0485C" w:rsidRDefault="00C0485C" w:rsidP="00C0485C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И ИНФОРМИСАЊА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.95pt;margin-top:.15pt;width:198.35pt;height:1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" strokecolor="#a5a5a5" strokeweight="1pt">
                <v:stroke dashstyle="dash"/>
                <v:shadow color="#868686"/>
                <v:textbox>
                  <w:txbxContent>
                    <w:p w:rsidR="00C0485C" w:rsidRDefault="00C0485C" w:rsidP="00C0485C">
                      <w:pPr>
                        <w:shd w:val="clear" w:color="auto" w:fill="D9D9D9"/>
                        <w:jc w:val="center"/>
                      </w:pPr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728345" cy="1089660"/>
                            <wp:effectExtent l="0" t="0" r="0" b="0"/>
                            <wp:docPr id="29" name="Picture 29" descr="http://www.parlament.gov.rs/upload/images/content/amblems/mali-grb-kolor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arlament.gov.rs/upload/images/content/amblems/mali-grb-kolor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85C" w:rsidRDefault="00C0485C" w:rsidP="00C0485C">
                      <w:pPr>
                        <w:shd w:val="clear" w:color="auto" w:fill="D9D9D9"/>
                        <w:jc w:val="center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Република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Србија</w:t>
                      </w:r>
                      <w:proofErr w:type="spellEnd"/>
                    </w:p>
                    <w:p w:rsidR="00C0485C" w:rsidRDefault="00C0485C" w:rsidP="00C0485C">
                      <w:pPr>
                        <w:shd w:val="clear" w:color="auto" w:fill="D9D9D9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МИНИСТАРСТВО КУЛТУРЕ</w:t>
                      </w:r>
                    </w:p>
                    <w:p w:rsidR="00C0485C" w:rsidRDefault="00C0485C" w:rsidP="00C0485C">
                      <w:pPr>
                        <w:shd w:val="clear" w:color="auto" w:fill="D9D9D9"/>
                        <w:jc w:val="center"/>
                      </w:pPr>
                      <w:r>
                        <w:rPr>
                          <w:b/>
                          <w:lang w:val="sr-Cyrl-CS"/>
                        </w:rPr>
                        <w:t>И ИНФОРМИСАЊА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2352675" cy="1257300"/>
                <wp:effectExtent l="9525" t="9525" r="9525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257300"/>
                          <a:chOff x="0" y="0"/>
                          <a:chExt cx="7200" cy="3168"/>
                        </a:xfrm>
                      </wpg:grpSpPr>
                      <wps:wsp>
                        <wps:cNvPr id="27" name="Rectangl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00" cy="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5A5A5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1" y="0"/>
                            <a:ext cx="5538" cy="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5A5A5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85C" w:rsidRDefault="00C0485C" w:rsidP="00C0485C">
                              <w:pPr>
                                <w:shd w:val="clear" w:color="auto" w:fill="D9D9D9"/>
                                <w:rPr>
                                  <w:i/>
                                  <w:lang w:val="sr-Cyrl-CS"/>
                                </w:rPr>
                              </w:pPr>
                              <w:r>
                                <w:rPr>
                                  <w:i/>
                                  <w:lang w:val="sr-Cyrl-CS"/>
                                </w:rPr>
                                <w:t>Место за ваш деловодни печат</w:t>
                              </w:r>
                            </w:p>
                            <w:p w:rsidR="00C0485C" w:rsidRDefault="00C0485C" w:rsidP="00C0485C">
                              <w:pPr>
                                <w:shd w:val="clear" w:color="auto" w:fill="D9D9D9"/>
                                <w:rPr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7" style="width:185.25pt;height:99pt;mso-position-horizontal-relative:char;mso-position-vertical-relative:line" coordsize="720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">
                <v:rect id="Rectangle 17" o:spid="_x0000_s1028" style="position:absolute;width:7200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" strokecolor="#a5a5a5" strokeweight="1pt">
                  <v:stroke dashstyle="dash"/>
                  <v:shadow color="#868686"/>
                  <o:lock v:ext="edit" aspectratio="t"/>
                </v:rect>
                <v:rect id="Rectangle 18" o:spid="_x0000_s1029" style="position:absolute;left:831;width:553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" strokecolor="#a5a5a5" strokeweight="1pt">
                  <v:stroke dashstyle="dash"/>
                  <v:shadow color="#868686"/>
                  <v:textbox>
                    <w:txbxContent>
                      <w:p w:rsidR="00C0485C" w:rsidRDefault="00C0485C" w:rsidP="00C0485C">
                        <w:pPr>
                          <w:shd w:val="clear" w:color="auto" w:fill="D9D9D9"/>
                          <w:rPr>
                            <w:i/>
                            <w:lang w:val="sr-Cyrl-CS"/>
                          </w:rPr>
                        </w:pPr>
                        <w:r>
                          <w:rPr>
                            <w:i/>
                            <w:lang w:val="sr-Cyrl-CS"/>
                          </w:rPr>
                          <w:t>Место за ваш деловодни печат</w:t>
                        </w:r>
                      </w:p>
                      <w:p w:rsidR="00C0485C" w:rsidRDefault="00C0485C" w:rsidP="00C0485C">
                        <w:pPr>
                          <w:shd w:val="clear" w:color="auto" w:fill="D9D9D9"/>
                          <w:rPr>
                            <w:lang w:val="sr-Cyrl-CS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0485C">
          <w:pgSz w:w="11907" w:h="16840"/>
          <w:pgMar w:top="567" w:right="794" w:bottom="794" w:left="794" w:header="709" w:footer="709" w:gutter="0"/>
          <w:cols w:num="2" w:space="720" w:equalWidth="0">
            <w:col w:w="4799" w:space="720"/>
            <w:col w:w="4799"/>
          </w:cols>
        </w:sect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C0485C" w:rsidRDefault="00C0485C" w:rsidP="00C0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ПРИЈАВА</w:t>
      </w:r>
    </w:p>
    <w:p w:rsidR="00C0485C" w:rsidRDefault="00C0485C" w:rsidP="00C0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оргaнизације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годишњег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програма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представљања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српске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издаваштва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међународним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сајмовима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књига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у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години</w:t>
      </w:r>
      <w:proofErr w:type="spellEnd"/>
      <w:proofErr w:type="gramEnd"/>
    </w:p>
    <w:p w:rsidR="00C0485C" w:rsidRDefault="00C0485C" w:rsidP="00C0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Формулар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попуњавати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искључиво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рачунару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C0485C" w:rsidTr="00C0485C"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0485C" w:rsidTr="00C0485C"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пријаве</w:t>
      </w:r>
      <w:proofErr w:type="spellEnd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1910"/>
        <w:gridCol w:w="180"/>
        <w:gridCol w:w="360"/>
        <w:gridCol w:w="1080"/>
        <w:gridCol w:w="533"/>
        <w:gridCol w:w="48"/>
        <w:gridCol w:w="3906"/>
        <w:gridCol w:w="13"/>
      </w:tblGrid>
      <w:tr w:rsidR="00C0485C" w:rsidTr="00C0485C">
        <w:trPr>
          <w:gridAfter w:val="1"/>
          <w:wAfter w:w="13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Подносилац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пријаве</w:t>
            </w:r>
            <w:proofErr w:type="spellEnd"/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е-mail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трезор</w:t>
            </w:r>
            <w:proofErr w:type="spellEnd"/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ПИБ:              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  <w:trHeight w:val="383"/>
        </w:trPr>
        <w:tc>
          <w:tcPr>
            <w:tcW w:w="10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буџетског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сопствених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прихватљив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попуњавају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локалном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покрајинском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нивоу</w:t>
            </w:r>
            <w:proofErr w:type="spellEnd"/>
          </w:p>
        </w:tc>
      </w:tr>
      <w:tr w:rsidR="00C0485C" w:rsidTr="00C0485C">
        <w:trPr>
          <w:gridAfter w:val="1"/>
          <w:wAfter w:w="13" w:type="dxa"/>
          <w:trHeight w:val="382"/>
        </w:trPr>
        <w:tc>
          <w:tcPr>
            <w:tcW w:w="10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  <w:trHeight w:val="255"/>
        </w:trPr>
        <w:tc>
          <w:tcPr>
            <w:tcW w:w="10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општине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0485C" w:rsidTr="00C0485C">
        <w:trPr>
          <w:gridAfter w:val="1"/>
          <w:wAfter w:w="13" w:type="dxa"/>
          <w:trHeight w:val="255"/>
        </w:trPr>
        <w:tc>
          <w:tcPr>
            <w:tcW w:w="10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  <w:trHeight w:val="165"/>
        </w:trPr>
        <w:tc>
          <w:tcPr>
            <w:tcW w:w="10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</w:t>
            </w:r>
          </w:p>
        </w:tc>
      </w:tr>
      <w:tr w:rsidR="00C0485C" w:rsidTr="00C0485C">
        <w:trPr>
          <w:gridAfter w:val="1"/>
          <w:wAfter w:w="13" w:type="dxa"/>
          <w:trHeight w:val="165"/>
        </w:trPr>
        <w:tc>
          <w:tcPr>
            <w:tcW w:w="10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  <w:trHeight w:val="368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Овлашћено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потписивање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уговора</w:t>
            </w:r>
            <w:proofErr w:type="spellEnd"/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функција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е-mail)</w:t>
            </w:r>
          </w:p>
        </w:tc>
      </w:tr>
      <w:tr w:rsidR="00C0485C" w:rsidTr="00C0485C">
        <w:trPr>
          <w:gridAfter w:val="1"/>
          <w:wAfter w:w="13" w:type="dxa"/>
          <w:trHeight w:val="3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  <w:trHeight w:val="383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е-mail)</w:t>
            </w:r>
          </w:p>
        </w:tc>
      </w:tr>
      <w:tr w:rsidR="00C0485C" w:rsidTr="00C0485C">
        <w:trPr>
          <w:gridAfter w:val="1"/>
          <w:wAfter w:w="13" w:type="dxa"/>
          <w:trHeight w:val="38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</w:trPr>
        <w:tc>
          <w:tcPr>
            <w:tcW w:w="6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Оснивач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испуњености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разврставању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Републичком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статистику-достављају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регистрована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АПР-у</w:t>
            </w:r>
          </w:p>
        </w:tc>
      </w:tr>
      <w:tr w:rsidR="00C0485C" w:rsidTr="00C0485C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културе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Обавештења</w:t>
            </w:r>
            <w:proofErr w:type="spellEnd"/>
          </w:p>
        </w:tc>
      </w:tr>
      <w:tr w:rsidR="00C0485C" w:rsidTr="00C0485C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удружење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култури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задужбине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култури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претежне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</w:tr>
      <w:tr w:rsidR="00C0485C" w:rsidTr="00C0485C">
        <w:trPr>
          <w:gridAfter w:val="1"/>
          <w:wAfter w:w="13" w:type="dxa"/>
          <w:trHeight w:val="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привредна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друштва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предузетници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регистровани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Црква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заједница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заступању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вршило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исплате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вршити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634"/>
        <w:gridCol w:w="2634"/>
        <w:gridCol w:w="2634"/>
      </w:tblGrid>
      <w:tr w:rsidR="00C0485C" w:rsidTr="00C0485C">
        <w:trPr>
          <w:trHeight w:val="383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0485C" w:rsidTr="00C0485C">
        <w:trPr>
          <w:trHeight w:val="38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503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циљна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0485C" w:rsidTr="00C0485C">
        <w:trPr>
          <w:trHeight w:val="50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50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2.3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пројекат</w:t>
            </w:r>
            <w:proofErr w:type="spellEnd"/>
          </w:p>
        </w:tc>
      </w:tr>
      <w:tr w:rsidR="00C0485C" w:rsidTr="00C0485C">
        <w:trPr>
          <w:trHeight w:val="50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383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2.4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пројекат</w:t>
            </w:r>
            <w:proofErr w:type="spellEnd"/>
          </w:p>
        </w:tc>
      </w:tr>
      <w:tr w:rsidR="00C0485C" w:rsidTr="00C0485C">
        <w:trPr>
          <w:trHeight w:val="38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38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специфични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пројекат</w:t>
            </w:r>
            <w:proofErr w:type="spellEnd"/>
          </w:p>
        </w:tc>
      </w:tr>
      <w:tr w:rsidR="00C0485C" w:rsidTr="00C0485C">
        <w:trPr>
          <w:trHeight w:val="38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128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одржавања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</w:p>
        </w:tc>
      </w:tr>
      <w:tr w:rsidR="00C0485C" w:rsidTr="00C0485C">
        <w:trPr>
          <w:trHeight w:val="127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630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158750</wp:posOffset>
                      </wp:positionV>
                      <wp:extent cx="200025" cy="17145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923D" id="Rectangle 25" o:spid="_x0000_s1026" style="position:absolute;margin-left:354.8pt;margin-top:12.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uhHQIAAD0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149225</wp:posOffset>
                      </wp:positionV>
                      <wp:extent cx="200025" cy="17145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DEA13" id="Rectangle 24" o:spid="_x0000_s1026" style="position:absolute;margin-left:245.3pt;margin-top:11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mvHwIAAD0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158750</wp:posOffset>
                      </wp:positionV>
                      <wp:extent cx="200025" cy="17145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1F17" id="Rectangle 23" o:spid="_x0000_s1026" style="position:absolute;margin-left:135.05pt;margin-top:12.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eGHwIAAD0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158750</wp:posOffset>
                      </wp:positionV>
                      <wp:extent cx="200025" cy="17145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89E96" id="Rectangle 22" o:spid="_x0000_s1026" style="position:absolute;margin-left:15.8pt;margin-top:12.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обележите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):      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регионални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локални</w:t>
            </w:r>
            <w:proofErr w:type="spellEnd"/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31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31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18415</wp:posOffset>
                      </wp:positionV>
                      <wp:extent cx="200025" cy="17145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A6A49" id="Rectangle 21" o:spid="_x0000_s1026" style="position:absolute;margin-left:364.55pt;margin-top:1.4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ObHgIAAD0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27940</wp:posOffset>
                      </wp:positionV>
                      <wp:extent cx="200025" cy="17145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8E170" id="Rectangle 20" o:spid="_x0000_s1026" style="position:absolute;margin-left:261.05pt;margin-top:2.2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GVHgIAAD0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                     ДА                                НЕ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одгвор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ДА: 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2.8.1.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тренутно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обележите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одговарајућу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13970</wp:posOffset>
                      </wp:positionV>
                      <wp:extent cx="200025" cy="17145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EF8B7" id="Rectangle 19" o:spid="_x0000_s1026" style="position:absolute;margin-left:308.3pt;margin-top:1.1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13970</wp:posOffset>
                      </wp:positionV>
                      <wp:extent cx="200025" cy="17145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090A3" id="Rectangle 18" o:spid="_x0000_s1026" style="position:absolute;margin-left:143.3pt;margin-top:1.1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ZqHgIAAD0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13970</wp:posOffset>
                      </wp:positionV>
                      <wp:extent cx="200025" cy="17145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3390" id="Rectangle 17" o:spid="_x0000_s1026" style="position:absolute;margin-left:7.55pt;margin-top:1.1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почетна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завршна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фаза</w:t>
            </w:r>
            <w:proofErr w:type="spellEnd"/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2.8.2.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Досадашњи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2.8.3.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         </w:t>
            </w:r>
          </w:p>
        </w:tc>
      </w:tr>
      <w:tr w:rsidR="00C0485C" w:rsidTr="00C048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финансирања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средстава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485C" w:rsidTr="00C048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758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Одрживост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обазбедити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одрживост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  <w:t>његовог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завршетка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0485C" w:rsidTr="00C0485C">
        <w:trPr>
          <w:trHeight w:val="757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управљања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тим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512"/>
        <w:gridCol w:w="3512"/>
      </w:tblGrid>
      <w:tr w:rsidR="00C0485C" w:rsidTr="00C0485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организација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пројектном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тиму</w:t>
            </w:r>
            <w:proofErr w:type="spellEnd"/>
          </w:p>
        </w:tc>
      </w:tr>
      <w:tr w:rsidR="00C0485C" w:rsidTr="00C0485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202</w:t>
      </w:r>
      <w:r w:rsidR="00E60B4B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369"/>
        <w:gridCol w:w="1971"/>
        <w:gridCol w:w="2340"/>
        <w:gridCol w:w="2340"/>
      </w:tblGrid>
      <w:tr w:rsidR="00C0485C" w:rsidTr="00C0485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процењени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трошкови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спровођења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завршетак</w:t>
            </w:r>
            <w:proofErr w:type="spellEnd"/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спровођења</w:t>
            </w:r>
            <w:proofErr w:type="spellEnd"/>
          </w:p>
        </w:tc>
      </w:tr>
      <w:tr w:rsidR="00C0485C" w:rsidTr="00C0485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Укупни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трошкови</w:t>
            </w:r>
            <w:proofErr w:type="spellEnd"/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0485C">
          <w:type w:val="continuous"/>
          <w:pgSz w:w="11907" w:h="16840"/>
          <w:pgMar w:top="540" w:right="794" w:bottom="540" w:left="794" w:header="709" w:footer="709" w:gutter="0"/>
          <w:cols w:space="720"/>
        </w:sect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сваку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наведите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очекиване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индикаторе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успешност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одговара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броју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51"/>
        <w:gridCol w:w="4153"/>
        <w:gridCol w:w="3422"/>
      </w:tblGrid>
      <w:tr w:rsidR="00C0485C" w:rsidTr="00C0485C">
        <w:trPr>
          <w:trHeight w:val="4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</w: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Резултат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Индикатори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показатељи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0485C" w:rsidTr="00C0485C">
        <w:trPr>
          <w:trHeight w:hRule="exact" w:val="2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hRule="exact" w:val="2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hRule="exact" w:val="2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hRule="exact" w:val="2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hRule="exact" w:val="2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hRule="exact" w:val="2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P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Буџет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прикажите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износима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буџет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B68E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2504"/>
        <w:gridCol w:w="2504"/>
        <w:gridCol w:w="2504"/>
      </w:tblGrid>
      <w:tr w:rsidR="00C0485C" w:rsidTr="00C0485C">
        <w:trPr>
          <w:trHeight w:val="79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информисања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средстава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сопствено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учешће</w:t>
            </w:r>
            <w:proofErr w:type="spellEnd"/>
          </w:p>
        </w:tc>
      </w:tr>
      <w:tr w:rsidR="00C0485C" w:rsidTr="00C0485C">
        <w:trPr>
          <w:trHeight w:val="26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74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6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6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6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6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6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538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Изражено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процентима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500"/>
        <w:gridCol w:w="2477"/>
        <w:gridCol w:w="2465"/>
      </w:tblGrid>
      <w:tr w:rsidR="00C0485C" w:rsidTr="00C0485C">
        <w:trPr>
          <w:trHeight w:val="76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трошкова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детаљна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спецификација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трошкова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потребна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културе</w:t>
            </w:r>
            <w:proofErr w:type="spellEnd"/>
          </w:p>
        </w:tc>
      </w:tr>
      <w:tr w:rsidR="00C0485C" w:rsidTr="00C0485C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6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85C" w:rsidTr="00C0485C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 – ОБАВЕЗНИ ПРИЛОЗИ</w: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Копија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регистрован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регистроване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АПР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АПР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ОБАВЕЗНО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достављање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Обавештења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разврставању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прибављању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налази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C0485C" w:rsidRDefault="00C0485C" w:rsidP="00C04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Детаљан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методе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обухваћени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визија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друго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могуће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публикације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штампани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материјал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видео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дигитални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материјал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</w: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финанисрању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Оверена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копија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потписаног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међународној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партнерству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суорганизацији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C0485C" w:rsidRDefault="00C0485C" w:rsidP="00C04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Мишљење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рецензија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једној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мишљење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рецензију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учествује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мишљење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надлежна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0485C" w:rsidRDefault="00C0485C" w:rsidP="00C04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Кратак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задужења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чланове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0485C" w:rsidRDefault="00C0485C" w:rsidP="00C04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Биографије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руководиоца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учесници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C0485C" w:rsidRDefault="00C0485C" w:rsidP="00C048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Pr="00C0485C" w:rsidRDefault="00C0485C" w:rsidP="00C0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уметник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примило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вршило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Уплате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рачун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5"/>
        <w:gridCol w:w="3510"/>
        <w:gridCol w:w="3510"/>
      </w:tblGrid>
      <w:tr w:rsidR="00C0485C" w:rsidTr="00C0485C">
        <w:trPr>
          <w:trHeight w:val="595"/>
        </w:trPr>
        <w:tc>
          <w:tcPr>
            <w:tcW w:w="3515" w:type="dxa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4"/>
            </w:tblGrid>
            <w:tr w:rsidR="00C0485C">
              <w:trPr>
                <w:trHeight w:val="577"/>
              </w:trPr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85C" w:rsidRDefault="00C04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-358779</wp:posOffset>
                      </wp:positionH>
                      <wp:positionV relativeFrom="paragraph">
                        <wp:posOffset>-158788</wp:posOffset>
                      </wp:positionV>
                      <wp:extent cx="6559588" cy="9450625"/>
                      <wp:effectExtent l="0" t="0" r="12700" b="1778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88" cy="945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85C" w:rsidRDefault="00C0485C" w:rsidP="00C0485C"/>
                                <w:p w:rsidR="00C0485C" w:rsidRDefault="00C0485C" w:rsidP="00C0485C"/>
                                <w:tbl>
                                  <w:tblPr>
                                    <w:tblW w:w="0" w:type="auto"/>
                                    <w:tblInd w:w="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60"/>
                                  </w:tblGrid>
                                  <w:tr w:rsidR="00C0485C">
                                    <w:trPr>
                                      <w:trHeight w:val="12861"/>
                                    </w:trPr>
                                    <w:tc>
                                      <w:tcPr>
                                        <w:tcW w:w="99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9D9D9"/>
                                      </w:tcPr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И З Ј А В А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o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прихватању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обавезе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потписника/корисника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средстава 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Министарства културе и информисања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</w:p>
                                      <w:p w:rsidR="00C0485C" w:rsidRDefault="00C0485C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Као одговорно лице подносиоца пријаве пројекта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sr-Cyrl-CS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lang w:val="sr-Cyrl-CS"/>
                                          </w:rPr>
                                          <w:t>навести назив пројекта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sr-Cyrl-CS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, под кривичном и материјалном одговорношћу, изјављујем: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да су сви подаци, који су наведени у пријави на овом конкурсу истинити и тачни;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да не постоје неиспуњене уговорене обавезе према Министарству културе и информисања Републике Србије;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да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>ће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додељена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средства бити наменски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утрошена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; 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да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ће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Министарству културе и информисања бити достављен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извештај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o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реализацији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пројекта са финансијском документацијом којом се доказује наменски утрошак додељених средстава,  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да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ће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током реализације пројекта у штампаним публикацијама и медијима бити назначено да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je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његову реализацију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подржало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>Министарство културе и информисања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de-DE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 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ind w:left="36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Ind w:w="360" w:type="dxa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837"/>
                                          <w:gridCol w:w="5335"/>
                                        </w:tblGrid>
                                        <w:tr w:rsidR="00C0485C" w:rsidTr="006B0FF1">
                                          <w:trPr>
                                            <w:trHeight w:val="450"/>
                                          </w:trPr>
                                          <w:tc>
                                            <w:tcPr>
                                              <w:tcW w:w="3837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hideMark/>
                                            </w:tcPr>
                                            <w:p w:rsidR="00C0485C" w:rsidRDefault="00C0485C">
                                              <w:pPr>
                                                <w:ind w:left="-546" w:firstLine="309"/>
                                                <w:jc w:val="both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  <w:t xml:space="preserve">  Име и презиме: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335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FFFFFF"/>
                                            </w:tcPr>
                                            <w:p w:rsidR="00C0485C" w:rsidRDefault="00C0485C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0485C" w:rsidTr="006B0FF1">
                                          <w:trPr>
                                            <w:trHeight w:val="459"/>
                                          </w:trPr>
                                          <w:tc>
                                            <w:tcPr>
                                              <w:tcW w:w="3837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hideMark/>
                                            </w:tcPr>
                                            <w:p w:rsidR="00C0485C" w:rsidRDefault="00C0485C">
                                              <w:pPr>
                                                <w:ind w:left="-546" w:firstLine="309"/>
                                                <w:jc w:val="both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  <w:t xml:space="preserve">   Датум: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335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FFFFFF"/>
                                            </w:tcPr>
                                            <w:p w:rsidR="00C0485C" w:rsidRDefault="00C0485C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0485C" w:rsidTr="006B0FF1">
                                          <w:trPr>
                                            <w:trHeight w:val="450"/>
                                          </w:trPr>
                                          <w:tc>
                                            <w:tcPr>
                                              <w:tcW w:w="3837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hideMark/>
                                            </w:tcPr>
                                            <w:p w:rsidR="00C0485C" w:rsidRDefault="00C0485C">
                                              <w:pPr>
                                                <w:ind w:left="-546" w:firstLine="309"/>
                                                <w:jc w:val="both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  <w:t xml:space="preserve">   Место: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335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FFFFFF"/>
                                            </w:tcPr>
                                            <w:p w:rsidR="00C0485C" w:rsidRDefault="00C0485C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C0485C" w:rsidRDefault="00C0485C">
                                        <w:pPr>
                                          <w:ind w:left="36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</w:p>
                                      <w:p w:rsidR="00C0485C" w:rsidRDefault="00C0485C">
                                        <w:pPr>
                                          <w:ind w:left="360"/>
                                          <w:jc w:val="center"/>
                                          <w:rPr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                                                                                        Потпис и печат</w:t>
                                        </w:r>
                                        <w:r>
                                          <w:rPr>
                                            <w:b/>
                                            <w:lang w:val="sr-Cyrl-CS"/>
                                          </w:rPr>
                                          <w:t xml:space="preserve"> 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                                                                                         овлашћеног лица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Ind w:w="6076" w:type="dxa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shd w:val="clear" w:color="auto" w:fill="FFFFFF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260"/>
                                        </w:tblGrid>
                                        <w:tr w:rsidR="00C0485C">
                                          <w:tc>
                                            <w:tcPr>
                                              <w:tcW w:w="3260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  <w:shd w:val="clear" w:color="auto" w:fill="FFFFFF"/>
                                            </w:tcPr>
                                            <w:p w:rsidR="00C0485C" w:rsidRDefault="00C0485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</w:pPr>
                                            </w:p>
                                            <w:p w:rsidR="00C0485C" w:rsidRDefault="00C0485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lang w:val="sr-Cyrl-CS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C0485C" w:rsidRDefault="00C0485C">
                                        <w:pPr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</w:pP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</w:pP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Ова изјава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се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сматра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прихваћеном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стављањем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потписа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одг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Latn-CS"/>
                                          </w:rPr>
                                          <w:t>o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ворног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 xml:space="preserve"> лица и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печата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на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крају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овог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Cs/>
                                            <w:lang w:val="sr-Cyrl-CS"/>
                                          </w:rPr>
                                          <w:t>листа</w:t>
                                        </w:r>
                                      </w:p>
                                    </w:tc>
                                  </w:tr>
                                </w:tbl>
                                <w:p w:rsidR="00C0485C" w:rsidRDefault="00C0485C" w:rsidP="00C0485C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  <w:p w:rsidR="00C0485C" w:rsidRDefault="00C0485C" w:rsidP="00C0485C"/>
                                <w:p w:rsidR="00C0485C" w:rsidRDefault="00C0485C" w:rsidP="00C048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0" type="#_x0000_t202" style="position:absolute;margin-left:-28.25pt;margin-top:-12.5pt;width:516.5pt;height:7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">
                      <v:textbox>
                        <w:txbxContent>
                          <w:p w:rsidR="00C0485C" w:rsidRDefault="00C0485C" w:rsidP="00C0485C"/>
                          <w:p w:rsidR="00C0485C" w:rsidRDefault="00C0485C" w:rsidP="00C0485C"/>
                          <w:tbl>
                            <w:tblPr>
                              <w:tblW w:w="0" w:type="auto"/>
                              <w:tblInd w:w="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0"/>
                            </w:tblGrid>
                            <w:tr w:rsidR="00C0485C">
                              <w:trPr>
                                <w:trHeight w:val="12861"/>
                              </w:trPr>
                              <w:tc>
                                <w:tcPr>
                                  <w:tcW w:w="9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И З Ј А В А</w:t>
                                  </w: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прихватању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обавезе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потписника/корисника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 xml:space="preserve">средстава </w:t>
                                  </w: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Министарства културе и информисања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</w:p>
                                <w:p w:rsidR="00C0485C" w:rsidRDefault="00C0485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 xml:space="preserve">Као одговорно лице подносиоца пријаве пројекта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lang w:val="sr-Cyrl-CS"/>
                                    </w:rPr>
                                    <w:t>навести назив пројекта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, под кривичном и материјалном одговорношћу, изјављујем:</w:t>
                                  </w:r>
                                </w:p>
                                <w:p w:rsidR="00C0485C" w:rsidRDefault="00C048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да су сви подаци, који су наведени у пријави на овом конкурсу истинити и тачни;</w:t>
                                  </w:r>
                                </w:p>
                                <w:p w:rsidR="00C0485C" w:rsidRDefault="00C048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да не постоје неиспуњене уговорене обавезе према Министарству културе и информисања Републике Србије;</w:t>
                                  </w:r>
                                </w:p>
                                <w:p w:rsidR="00C0485C" w:rsidRDefault="00C048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>ће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додељена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средства бити наменски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утрошена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; </w:t>
                                  </w:r>
                                </w:p>
                                <w:p w:rsidR="00C0485C" w:rsidRDefault="00C048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ће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Министарству културе и информисања бити достављен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извештај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реализацији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 xml:space="preserve">пројекта са финансијском документацијом којом се доказује наменски утрошак додељених средстава,  </w:t>
                                  </w:r>
                                </w:p>
                                <w:p w:rsidR="00C0485C" w:rsidRDefault="00C0485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ће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током реализације пројекта у штампаним публикацијама и медијима бити назначено 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његову реализацију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подржало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>Министарство културе и информисања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 xml:space="preserve"> </w:t>
                                  </w:r>
                                </w:p>
                                <w:p w:rsidR="00C0485C" w:rsidRDefault="00C0485C">
                                  <w:pPr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36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37"/>
                                    <w:gridCol w:w="5335"/>
                                  </w:tblGrid>
                                  <w:tr w:rsidR="00C0485C" w:rsidTr="006B0FF1">
                                    <w:trPr>
                                      <w:trHeight w:val="450"/>
                                    </w:trPr>
                                    <w:tc>
                                      <w:tcPr>
                                        <w:tcW w:w="38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C0485C" w:rsidRDefault="00C0485C">
                                        <w:pPr>
                                          <w:ind w:left="-546" w:firstLine="309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  Име и презиме: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C0485C" w:rsidRDefault="00C0485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85C" w:rsidTr="006B0FF1">
                                    <w:trPr>
                                      <w:trHeight w:val="459"/>
                                    </w:trPr>
                                    <w:tc>
                                      <w:tcPr>
                                        <w:tcW w:w="38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C0485C" w:rsidRDefault="00C0485C">
                                        <w:pPr>
                                          <w:ind w:left="-546" w:firstLine="309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   Датум: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C0485C" w:rsidRDefault="00C0485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85C" w:rsidTr="006B0FF1">
                                    <w:trPr>
                                      <w:trHeight w:val="450"/>
                                    </w:trPr>
                                    <w:tc>
                                      <w:tcPr>
                                        <w:tcW w:w="38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C0485C" w:rsidRDefault="00C0485C">
                                        <w:pPr>
                                          <w:ind w:left="-546" w:firstLine="309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  <w:t xml:space="preserve">   Место: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C0485C" w:rsidRDefault="00C0485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0485C" w:rsidRDefault="00C0485C">
                                  <w:pPr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</w:p>
                                <w:p w:rsidR="00C0485C" w:rsidRDefault="00C0485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 xml:space="preserve">                                                                                        Потпис и печат</w:t>
                                  </w: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 xml:space="preserve"> </w:t>
                                  </w:r>
                                </w:p>
                                <w:p w:rsidR="00C0485C" w:rsidRDefault="00C0485C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  <w:t xml:space="preserve">                                                                                         овлашћеног лица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607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FFFFFF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60"/>
                                  </w:tblGrid>
                                  <w:tr w:rsidR="00C0485C">
                                    <w:tc>
                                      <w:tcPr>
                                        <w:tcW w:w="3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</w:p>
                                      <w:p w:rsidR="00C0485C" w:rsidRDefault="00C0485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lang w:val="sr-Cyrl-C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0485C" w:rsidRDefault="00C0485C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sr-Cyrl-CS"/>
                                    </w:rPr>
                                  </w:pP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</w:pP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</w:pP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Ова изјава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сматра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прихваћеном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C0485C" w:rsidRDefault="00C0485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стављањем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потписа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одг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Latn-CS"/>
                                    </w:rPr>
                                    <w:t>o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ворног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 xml:space="preserve"> лица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печата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крају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овог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lang w:val="sr-Cyrl-CS"/>
                                    </w:rPr>
                                    <w:t>листа</w:t>
                                  </w:r>
                                </w:p>
                              </w:tc>
                            </w:tr>
                          </w:tbl>
                          <w:p w:rsidR="00C0485C" w:rsidRDefault="00C0485C" w:rsidP="00C0485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C0485C" w:rsidRDefault="00C0485C" w:rsidP="00C0485C"/>
                          <w:p w:rsidR="00C0485C" w:rsidRDefault="00C0485C" w:rsidP="00C0485C"/>
                        </w:txbxContent>
                      </v:textbox>
                    </v:shape>
                  </w:pict>
                </mc:Fallback>
              </mc:AlternateContent>
            </w: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hideMark/>
          </w:tcPr>
          <w:tbl>
            <w:tblPr>
              <w:tblpPr w:leftFromText="180" w:rightFromText="180" w:bottomFromText="160" w:vertAnchor="text" w:horzAnchor="margin" w:tblpX="-1003" w:tblpY="320"/>
              <w:tblOverlap w:val="never"/>
              <w:tblW w:w="2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2"/>
            </w:tblGrid>
            <w:tr w:rsidR="00C0485C" w:rsidTr="006B0FF1">
              <w:trPr>
                <w:trHeight w:val="593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85C" w:rsidRDefault="00C04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485C" w:rsidRDefault="00C0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</w:tbl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0FF1" w:rsidRDefault="006B0FF1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B0FF1" w:rsidRDefault="006B0FF1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B0FF1" w:rsidRDefault="006B0FF1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B0FF1" w:rsidRDefault="006B0FF1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B0FF1" w:rsidRDefault="006B0FF1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0485C" w:rsidRDefault="00C0485C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de-DE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eastAsia="Times New Roman" w:hAnsi="Times New Roman" w:cs="Times New Roman"/>
          <w:lang w:val="ru-RU" w:eastAsia="de-DE"/>
        </w:rPr>
        <w:t xml:space="preserve">орган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може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врши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увид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прибавља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обрађује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личне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податке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чињеницама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којима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се води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службена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евиденција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када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је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то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неопходно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одлучивање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осим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ако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странка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изричито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изјави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ће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податке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прибавити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сама.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Ако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странка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 w:eastAsia="de-DE"/>
        </w:rPr>
        <w:t>у року</w:t>
      </w:r>
      <w:proofErr w:type="gramEnd"/>
      <w:r>
        <w:rPr>
          <w:rFonts w:ascii="Times New Roman" w:eastAsia="Times New Roman" w:hAnsi="Times New Roman" w:cs="Times New Roman"/>
          <w:lang w:val="ru-RU" w:eastAsia="de-D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поднесе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личне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податке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неопходне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одлучивање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захтев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покретање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поступка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ће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сматрати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неуредним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>.</w:t>
      </w: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</w:p>
    <w:p w:rsidR="00C0485C" w:rsidRDefault="00C0485C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de-DE"/>
        </w:rPr>
      </w:pP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Поступак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покрећем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учествовања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јавном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конкурсу за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попуњавање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извршилачких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радних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места у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Министарству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културе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информисања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тим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поводом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дајем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следећу</w:t>
      </w:r>
      <w:proofErr w:type="spellEnd"/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</w:p>
    <w:p w:rsidR="00C0485C" w:rsidRDefault="00C0485C" w:rsidP="00C0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Latn-CS" w:eastAsia="de-DE"/>
        </w:rPr>
      </w:pPr>
      <w:r>
        <w:rPr>
          <w:rFonts w:ascii="Times New Roman" w:eastAsia="Times New Roman" w:hAnsi="Times New Roman" w:cs="Times New Roman"/>
          <w:b/>
          <w:sz w:val="24"/>
          <w:lang w:val="ru-RU" w:eastAsia="de-DE"/>
        </w:rPr>
        <w:t>И З Ј А В У</w:t>
      </w:r>
    </w:p>
    <w:p w:rsidR="00C0485C" w:rsidRDefault="00C0485C" w:rsidP="00C0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 w:eastAsia="de-DE"/>
        </w:rPr>
      </w:pP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de-DE"/>
        </w:rPr>
      </w:pPr>
      <w:r>
        <w:rPr>
          <w:rFonts w:ascii="Times New Roman" w:eastAsia="Times New Roman" w:hAnsi="Times New Roman" w:cs="Times New Roman"/>
          <w:b/>
          <w:lang w:val="sr-Latn-CS" w:eastAsia="de-DE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Саглас</w:t>
      </w:r>
      <w:proofErr w:type="spellEnd"/>
      <w:r>
        <w:rPr>
          <w:rFonts w:ascii="Times New Roman" w:eastAsia="Times New Roman" w:hAnsi="Times New Roman" w:cs="Times New Roman"/>
          <w:b/>
          <w:lang w:val="sr-Latn-CS" w:eastAsia="de-DE"/>
        </w:rPr>
        <w:t>a</w:t>
      </w:r>
      <w:r>
        <w:rPr>
          <w:rFonts w:ascii="Times New Roman" w:eastAsia="Times New Roman" w:hAnsi="Times New Roman" w:cs="Times New Roman"/>
          <w:b/>
          <w:lang w:val="ru-RU" w:eastAsia="de-DE"/>
        </w:rPr>
        <w:t>н/а сам да орган</w:t>
      </w:r>
      <w:r>
        <w:rPr>
          <w:rFonts w:ascii="Times New Roman" w:eastAsia="Times New Roman" w:hAnsi="Times New Roman" w:cs="Times New Roman"/>
          <w:lang w:val="ru-RU" w:eastAsia="de-DE"/>
        </w:rPr>
        <w:t xml:space="preserve"> за потребе поступка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може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извршити</w:t>
      </w:r>
      <w:proofErr w:type="spellEnd"/>
      <w:r>
        <w:rPr>
          <w:rFonts w:ascii="Times New Roman" w:eastAsia="Times New Roman" w:hAnsi="Times New Roman" w:cs="Times New Roman"/>
          <w:b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увид</w:t>
      </w:r>
      <w:proofErr w:type="spellEnd"/>
      <w:r>
        <w:rPr>
          <w:rFonts w:ascii="Times New Roman" w:eastAsia="Times New Roman" w:hAnsi="Times New Roman" w:cs="Times New Roman"/>
          <w:b/>
          <w:lang w:val="ru-RU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прибавити</w:t>
      </w:r>
      <w:proofErr w:type="spellEnd"/>
      <w:r>
        <w:rPr>
          <w:rFonts w:ascii="Times New Roman" w:eastAsia="Times New Roman" w:hAnsi="Times New Roman" w:cs="Times New Roman"/>
          <w:b/>
          <w:lang w:val="ru-RU" w:eastAsia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обрадити</w:t>
      </w:r>
      <w:proofErr w:type="spellEnd"/>
      <w:r>
        <w:rPr>
          <w:rFonts w:ascii="Times New Roman" w:eastAsia="Times New Roman" w:hAnsi="Times New Roman" w:cs="Times New Roman"/>
          <w:b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личне</w:t>
      </w:r>
      <w:proofErr w:type="spellEnd"/>
      <w:r>
        <w:rPr>
          <w:rFonts w:ascii="Times New Roman" w:eastAsia="Times New Roman" w:hAnsi="Times New Roman" w:cs="Times New Roman"/>
          <w:b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податке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чињеницама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којима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се води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службена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евиднција</w:t>
      </w:r>
      <w:proofErr w:type="spellEnd"/>
      <w:r>
        <w:rPr>
          <w:rFonts w:ascii="Times New Roman" w:eastAsia="Times New Roman" w:hAnsi="Times New Roman" w:cs="Times New Roman"/>
          <w:lang w:val="sr-Cyrl-CS" w:eastAsia="de-DE"/>
        </w:rPr>
        <w:t xml:space="preserve">, који су неопходни у поступку одлучивања. </w:t>
      </w:r>
      <w:r>
        <w:rPr>
          <w:rFonts w:ascii="Times New Roman" w:eastAsia="Times New Roman" w:hAnsi="Times New Roman" w:cs="Times New Roman"/>
          <w:vertAlign w:val="superscript"/>
          <w:lang w:val="sr-Cyrl-CS" w:eastAsia="de-DE"/>
        </w:rPr>
        <w:footnoteReference w:id="2"/>
      </w:r>
      <w:r>
        <w:rPr>
          <w:rFonts w:ascii="Times New Roman" w:eastAsia="Times New Roman" w:hAnsi="Times New Roman" w:cs="Times New Roman"/>
          <w:lang w:val="sr-Cyrl-CS" w:eastAsia="de-DE"/>
        </w:rPr>
        <w:t xml:space="preserve"> </w:t>
      </w: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de-DE"/>
        </w:rPr>
      </w:pP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de-DE"/>
        </w:rPr>
      </w:pP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de-DE"/>
        </w:rPr>
      </w:pP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ab/>
      </w:r>
      <w:r>
        <w:rPr>
          <w:rFonts w:ascii="Times New Roman" w:eastAsia="Times New Roman" w:hAnsi="Times New Roman" w:cs="Times New Roman"/>
          <w:b/>
          <w:lang w:val="sr-Cyrl-CS"/>
        </w:rPr>
        <w:tab/>
      </w:r>
      <w:r>
        <w:rPr>
          <w:rFonts w:ascii="Times New Roman" w:eastAsia="Times New Roman" w:hAnsi="Times New Roman" w:cs="Times New Roman"/>
          <w:b/>
          <w:lang w:val="sr-Cyrl-CS"/>
        </w:rPr>
        <w:tab/>
      </w:r>
      <w:r>
        <w:rPr>
          <w:rFonts w:ascii="Times New Roman" w:eastAsia="Times New Roman" w:hAnsi="Times New Roman" w:cs="Times New Roman"/>
          <w:b/>
          <w:lang w:val="sr-Cyrl-CS"/>
        </w:rPr>
        <w:tab/>
      </w:r>
      <w:r>
        <w:rPr>
          <w:rFonts w:ascii="Times New Roman" w:eastAsia="Times New Roman" w:hAnsi="Times New Roman" w:cs="Times New Roman"/>
          <w:b/>
          <w:lang w:val="sr-Cyrl-CS"/>
        </w:rPr>
        <w:tab/>
      </w:r>
      <w:r>
        <w:rPr>
          <w:rFonts w:ascii="Times New Roman" w:eastAsia="Times New Roman" w:hAnsi="Times New Roman" w:cs="Times New Roman"/>
          <w:b/>
          <w:lang w:val="sr-Cyrl-CS"/>
        </w:rPr>
        <w:tab/>
      </w: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0485C" w:rsidRDefault="00C0485C" w:rsidP="00C048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..........................................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  <w:t xml:space="preserve">                               ................................................</w:t>
      </w:r>
    </w:p>
    <w:p w:rsidR="00C0485C" w:rsidRDefault="00C0485C" w:rsidP="00C0485C">
      <w:pPr>
        <w:tabs>
          <w:tab w:val="left" w:pos="1134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C0485C" w:rsidRDefault="00C0485C" w:rsidP="00C0485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de-DE"/>
        </w:rPr>
      </w:pPr>
    </w:p>
    <w:p w:rsidR="00C0485C" w:rsidRDefault="00C0485C" w:rsidP="00C0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de-DE"/>
        </w:rPr>
      </w:pP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>
        <w:rPr>
          <w:rFonts w:ascii="Times New Roman" w:eastAsia="Times New Roman" w:hAnsi="Times New Roman" w:cs="Times New Roman"/>
          <w:b/>
          <w:lang w:val="sr-Latn-CS" w:eastAsia="de-DE"/>
        </w:rPr>
        <w:t>II</w:t>
      </w:r>
      <w:r>
        <w:rPr>
          <w:rFonts w:ascii="Times New Roman" w:eastAsia="Times New Roman" w:hAnsi="Times New Roman" w:cs="Times New Roman"/>
          <w:lang w:val="sr-Latn-CS" w:eastAsia="de-DE"/>
        </w:rPr>
        <w:t xml:space="preserve"> </w:t>
      </w:r>
      <w:r>
        <w:rPr>
          <w:rFonts w:ascii="Times New Roman" w:eastAsia="Times New Roman" w:hAnsi="Times New Roman" w:cs="Times New Roman"/>
          <w:lang w:val="sr-Cyrl-CS" w:eastAsia="de-DE"/>
        </w:rPr>
        <w:t xml:space="preserve">Иако је орган обавезан да изврши увид, прибави и обради личне податке,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изјављујем</w:t>
      </w:r>
      <w:proofErr w:type="spellEnd"/>
      <w:r>
        <w:rPr>
          <w:rFonts w:ascii="Times New Roman" w:eastAsia="Times New Roman" w:hAnsi="Times New Roman" w:cs="Times New Roman"/>
          <w:b/>
          <w:lang w:val="ru-RU" w:eastAsia="de-DE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ћу</w:t>
      </w:r>
      <w:proofErr w:type="spellEnd"/>
      <w:r>
        <w:rPr>
          <w:rFonts w:ascii="Times New Roman" w:eastAsia="Times New Roman" w:hAnsi="Times New Roman" w:cs="Times New Roman"/>
          <w:b/>
          <w:lang w:val="ru-RU" w:eastAsia="de-DE"/>
        </w:rPr>
        <w:t xml:space="preserve"> сам/а за потребе поступка </w:t>
      </w:r>
      <w:proofErr w:type="spellStart"/>
      <w:r>
        <w:rPr>
          <w:rFonts w:ascii="Times New Roman" w:eastAsia="Times New Roman" w:hAnsi="Times New Roman" w:cs="Times New Roman"/>
          <w:b/>
          <w:lang w:val="ru-RU" w:eastAsia="de-DE"/>
        </w:rPr>
        <w:t>прибавити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следеће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податке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(кандидат треба да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заокружи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шта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наведених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доказа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доставља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>):</w:t>
      </w:r>
      <w:r>
        <w:rPr>
          <w:rFonts w:ascii="Times New Roman" w:eastAsia="Times New Roman" w:hAnsi="Times New Roman" w:cs="Times New Roman"/>
          <w:vertAlign w:val="superscript"/>
          <w:lang w:val="ru-RU" w:eastAsia="de-DE"/>
        </w:rPr>
        <w:t xml:space="preserve"> </w:t>
      </w: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0485C" w:rsidRDefault="00C0485C" w:rsidP="00C048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Извод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странице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регистра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Агенције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привредне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регистре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који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може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бити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старији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три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месеца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C0485C" w:rsidRDefault="00C0485C" w:rsidP="00C04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0485C" w:rsidRDefault="00C0485C" w:rsidP="00C048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0485C" w:rsidRDefault="00C0485C" w:rsidP="00C04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Упознат/а сам да уколико  наведене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личне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податке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неопходне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одлучивање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органа не поднесем до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истека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рока за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подношење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пријава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захтев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покретање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поступка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ће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сматрати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de-DE"/>
        </w:rPr>
        <w:t>неуредним</w:t>
      </w:r>
      <w:proofErr w:type="spellEnd"/>
      <w:r>
        <w:rPr>
          <w:rFonts w:ascii="Times New Roman" w:eastAsia="Times New Roman" w:hAnsi="Times New Roman" w:cs="Times New Roman"/>
          <w:lang w:val="ru-RU" w:eastAsia="de-DE"/>
        </w:rPr>
        <w:t>.</w:t>
      </w:r>
    </w:p>
    <w:p w:rsidR="00C0485C" w:rsidRDefault="00C0485C" w:rsidP="00C048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C0485C" w:rsidRDefault="00C0485C" w:rsidP="00C048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C0485C" w:rsidRDefault="00C0485C" w:rsidP="00C048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..........................................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 xml:space="preserve">     ................................................</w:t>
      </w:r>
    </w:p>
    <w:p w:rsidR="00C0485C" w:rsidRDefault="00C0485C" w:rsidP="00C0485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(место и датум)                                                                   (потпис даваоца изјаве)</w:t>
      </w: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85C" w:rsidRDefault="00C0485C" w:rsidP="00C0485C"/>
    <w:p w:rsidR="00C02441" w:rsidRDefault="00F0797E"/>
    <w:sectPr w:rsidR="00C0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7E" w:rsidRDefault="00F0797E" w:rsidP="00C0485C">
      <w:pPr>
        <w:spacing w:after="0" w:line="240" w:lineRule="auto"/>
      </w:pPr>
      <w:r>
        <w:separator/>
      </w:r>
    </w:p>
  </w:endnote>
  <w:endnote w:type="continuationSeparator" w:id="0">
    <w:p w:rsidR="00F0797E" w:rsidRDefault="00F0797E" w:rsidP="00C0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7E" w:rsidRDefault="00F0797E" w:rsidP="00C0485C">
      <w:pPr>
        <w:spacing w:after="0" w:line="240" w:lineRule="auto"/>
      </w:pPr>
      <w:r>
        <w:separator/>
      </w:r>
    </w:p>
  </w:footnote>
  <w:footnote w:type="continuationSeparator" w:id="0">
    <w:p w:rsidR="00F0797E" w:rsidRDefault="00F0797E" w:rsidP="00C0485C">
      <w:pPr>
        <w:spacing w:after="0" w:line="240" w:lineRule="auto"/>
      </w:pPr>
      <w:r>
        <w:continuationSeparator/>
      </w:r>
    </w:p>
  </w:footnote>
  <w:footnote w:id="1">
    <w:p w:rsidR="00C0485C" w:rsidRDefault="00C0485C" w:rsidP="00C0485C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Унети шифру и опис претежне делатности подносиоца која подносиоца квалификује за реализацију пројекта</w:t>
      </w:r>
    </w:p>
    <w:p w:rsidR="00C0485C" w:rsidRDefault="00C0485C" w:rsidP="00C0485C">
      <w:pPr>
        <w:pStyle w:val="FootnoteText"/>
        <w:rPr>
          <w:lang w:val="sr-Cyrl-CS"/>
        </w:rPr>
      </w:pPr>
    </w:p>
    <w:p w:rsidR="00C0485C" w:rsidRDefault="00C0485C" w:rsidP="00C0485C">
      <w:pPr>
        <w:pStyle w:val="FootnoteText"/>
        <w:rPr>
          <w:lang w:val="sr-Cyrl-CS"/>
        </w:rPr>
      </w:pPr>
    </w:p>
  </w:footnote>
  <w:footnote w:id="2">
    <w:p w:rsidR="00C0485C" w:rsidRDefault="00C0485C" w:rsidP="00C0485C">
      <w:pPr>
        <w:jc w:val="both"/>
        <w:rPr>
          <w:sz w:val="2"/>
          <w:szCs w:val="2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26309"/>
    <w:multiLevelType w:val="hybridMultilevel"/>
    <w:tmpl w:val="857C80F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5C"/>
    <w:rsid w:val="000C1DFF"/>
    <w:rsid w:val="0020647C"/>
    <w:rsid w:val="002B68EA"/>
    <w:rsid w:val="006B0FF1"/>
    <w:rsid w:val="006F0229"/>
    <w:rsid w:val="00C0485C"/>
    <w:rsid w:val="00E60B4B"/>
    <w:rsid w:val="00F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12B2"/>
  <w15:chartTrackingRefBased/>
  <w15:docId w15:val="{5091539A-4517-4820-AC42-E00BA2D3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0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048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485C"/>
    <w:pPr>
      <w:spacing w:line="256" w:lineRule="auto"/>
      <w:ind w:left="720"/>
      <w:contextualSpacing/>
    </w:pPr>
  </w:style>
  <w:style w:type="character" w:styleId="FootnoteReference">
    <w:name w:val="footnote reference"/>
    <w:semiHidden/>
    <w:unhideWhenUsed/>
    <w:rsid w:val="00C04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Veskovic</dc:creator>
  <cp:keywords/>
  <dc:description/>
  <cp:lastModifiedBy>Mladen Veskovic</cp:lastModifiedBy>
  <cp:revision>3</cp:revision>
  <dcterms:created xsi:type="dcterms:W3CDTF">2020-12-25T13:34:00Z</dcterms:created>
  <dcterms:modified xsi:type="dcterms:W3CDTF">2021-01-28T12:31:00Z</dcterms:modified>
</cp:coreProperties>
</file>